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KONCERTEK</w:t>
      </w:r>
      <w:proofErr w:type="gramStart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,ESEMÉNYEK</w:t>
      </w:r>
      <w:proofErr w:type="gramEnd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 xml:space="preserve"> 2015-BEN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Január 17, szombat, 18 óra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Matyó Rózsa Ünnepe (Tánckíséret)</w:t>
      </w:r>
      <w:bookmarkStart w:id="0" w:name="_GoBack"/>
      <w:bookmarkEnd w:id="0"/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Helyszín: </w:t>
      </w:r>
      <w:proofErr w:type="spellStart"/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Mezókövesd</w:t>
      </w:r>
      <w:proofErr w:type="spellEnd"/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, Városi Sportcsarnok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 xml:space="preserve">Január 19, </w:t>
      </w:r>
      <w:proofErr w:type="spellStart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hétfó</w:t>
      </w:r>
      <w:proofErr w:type="spellEnd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, 17 óra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proofErr w:type="spellStart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Gálamúsor</w:t>
      </w:r>
      <w:proofErr w:type="spellEnd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 xml:space="preserve"> a Magyar Kultúra Napja alkalmából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Az Egri Szimfonikus Zenekar és a Gajdos Zenekar közös koncertje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Helyszín: Gárdonyi Géza Színház, Eger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Február 14, szombat 19 óra  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Néptáncosok farsangi bálja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Helyszín: Eger, </w:t>
      </w:r>
      <w:hyperlink r:id="rId5" w:history="1">
        <w:r w:rsidRPr="00FD528F">
          <w:rPr>
            <w:rFonts w:ascii="Verdana" w:eastAsia="Times New Roman" w:hAnsi="Verdana" w:cs="Times New Roman"/>
            <w:bCs/>
            <w:color w:val="0000FF"/>
            <w:sz w:val="16"/>
            <w:szCs w:val="16"/>
            <w:u w:val="single"/>
            <w:lang w:eastAsia="hu-HU"/>
          </w:rPr>
          <w:t>Forrás Gyermek és Ifjúsági Ház</w:t>
        </w:r>
      </w:hyperlink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Március 28-29 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Helyszín: Budapest, Papp László Sportaréna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hyperlink r:id="rId6" w:history="1">
        <w:r w:rsidRPr="00FD528F">
          <w:rPr>
            <w:rFonts w:ascii="Verdana" w:eastAsia="Times New Roman" w:hAnsi="Verdana" w:cs="Times New Roman"/>
            <w:bCs/>
            <w:color w:val="0000FF"/>
            <w:sz w:val="16"/>
            <w:szCs w:val="16"/>
            <w:u w:val="single"/>
            <w:lang w:eastAsia="hu-HU"/>
          </w:rPr>
          <w:t xml:space="preserve">Országos </w:t>
        </w:r>
        <w:proofErr w:type="spellStart"/>
        <w:r w:rsidRPr="00FD528F">
          <w:rPr>
            <w:rFonts w:ascii="Verdana" w:eastAsia="Times New Roman" w:hAnsi="Verdana" w:cs="Times New Roman"/>
            <w:bCs/>
            <w:color w:val="0000FF"/>
            <w:sz w:val="16"/>
            <w:szCs w:val="16"/>
            <w:u w:val="single"/>
            <w:lang w:eastAsia="hu-HU"/>
          </w:rPr>
          <w:t>Táncháztalálkozó</w:t>
        </w:r>
        <w:proofErr w:type="spellEnd"/>
      </w:hyperlink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 Június 24, szerda 19 óra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 xml:space="preserve">Beszélgetés és Gajdos koncert a </w:t>
      </w:r>
      <w:proofErr w:type="spellStart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Kultúrszalonban</w:t>
      </w:r>
      <w:proofErr w:type="spellEnd"/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Helyszín: </w:t>
      </w:r>
      <w:proofErr w:type="spellStart"/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Agria</w:t>
      </w:r>
      <w:proofErr w:type="spellEnd"/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Park, Eger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 xml:space="preserve">Június </w:t>
      </w:r>
      <w:proofErr w:type="gramStart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28- július</w:t>
      </w:r>
      <w:proofErr w:type="gramEnd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 xml:space="preserve"> 3.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 xml:space="preserve">VII. Gajdos Gyermek Népzenei és </w:t>
      </w:r>
      <w:proofErr w:type="spellStart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Néptánctábor</w:t>
      </w:r>
      <w:proofErr w:type="spellEnd"/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  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Helyszín</w:t>
      </w:r>
      <w:proofErr w:type="gramStart"/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:Mátrafüred</w:t>
      </w:r>
      <w:proofErr w:type="gramEnd"/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, Erdészeti Iskola Kollégiuma (Erdész u. 11.)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Augusztus 2-9. 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hyperlink r:id="rId7" w:history="1">
        <w:r w:rsidRPr="00FD528F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hu-HU"/>
          </w:rPr>
          <w:t>XXVIII. Csutorás Nemzetközi Népzenei és Néptánc Tábor</w:t>
        </w:r>
      </w:hyperlink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Helyszín: Örkény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Augusztus 17,  hétfő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Gajdos koncert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Helyszín: </w:t>
      </w:r>
      <w:proofErr w:type="spellStart"/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Sófok</w:t>
      </w:r>
      <w:proofErr w:type="spellEnd"/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, SIÓFOLK Fesztivál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December 12, péntek 19 óra</w:t>
      </w:r>
    </w:p>
    <w:p w:rsidR="00FD528F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Gajdos karácsonyi koncert</w:t>
      </w:r>
    </w:p>
    <w:p w:rsidR="00F216F3" w:rsidRPr="00FD528F" w:rsidRDefault="00FD528F" w:rsidP="00FD52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Helyszín: Eger, </w:t>
      </w:r>
      <w:proofErr w:type="spellStart"/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Bartakovics</w:t>
      </w:r>
      <w:proofErr w:type="spellEnd"/>
      <w:r w:rsidRPr="00FD528F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Béla Közösségi Ház</w:t>
      </w:r>
    </w:p>
    <w:sectPr w:rsidR="00F216F3" w:rsidRPr="00FD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8F"/>
    <w:rsid w:val="00F216F3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torastabor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nchaztalalkozo.hu/hun/index.php?option=com_content&amp;task=view&amp;id=436&amp;Itemid=816" TargetMode="External"/><Relationship Id="rId5" Type="http://schemas.openxmlformats.org/officeDocument/2006/relationships/hyperlink" Target="http://ekmk.eu/forrasgyi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2016-05-09T08:02:00Z</dcterms:created>
  <dcterms:modified xsi:type="dcterms:W3CDTF">2016-05-09T08:08:00Z</dcterms:modified>
</cp:coreProperties>
</file>